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060AAD" w:rsidRPr="00BC0A32" w:rsidTr="00344A3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60AAD" w:rsidRPr="00BC0A32" w:rsidRDefault="0030618C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060AAD" w:rsidRPr="00BC0A32" w:rsidRDefault="00060AAD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060AAD" w:rsidRPr="00BC0A32" w:rsidRDefault="0030618C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de 2016</w:t>
            </w:r>
          </w:p>
        </w:tc>
      </w:tr>
      <w:tr w:rsidR="00060AAD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AD" w:rsidRPr="00BC0A32" w:rsidRDefault="00060AAD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AD" w:rsidRPr="00BC0A32" w:rsidRDefault="00060AAD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AD" w:rsidRPr="00BC0A32" w:rsidRDefault="00060AAD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30618C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942F06" w:rsidRDefault="0030618C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Bafle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30618C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$2,975.00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Bafle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47037C" w:rsidRDefault="00265762" w:rsidP="0034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37C">
              <w:rPr>
                <w:rFonts w:ascii="Arial" w:hAnsi="Arial" w:cs="Arial"/>
                <w:b/>
                <w:sz w:val="18"/>
                <w:szCs w:val="18"/>
              </w:rPr>
              <w:t>$2,975.00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Bafle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47037C" w:rsidRDefault="00265762" w:rsidP="0034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37C">
              <w:rPr>
                <w:rFonts w:ascii="Arial" w:hAnsi="Arial" w:cs="Arial"/>
                <w:b/>
                <w:sz w:val="18"/>
                <w:szCs w:val="18"/>
              </w:rPr>
              <w:t>$2,975.00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Bafle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47037C" w:rsidRDefault="00265762" w:rsidP="0034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037C">
              <w:rPr>
                <w:rFonts w:ascii="Arial" w:hAnsi="Arial" w:cs="Arial"/>
                <w:b/>
                <w:sz w:val="18"/>
                <w:szCs w:val="18"/>
              </w:rPr>
              <w:t>$2,975.00</w:t>
            </w:r>
          </w:p>
        </w:tc>
      </w:tr>
      <w:tr w:rsidR="0030618C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942F06" w:rsidRDefault="0030618C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Base para bafle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30618C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$490.00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Base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$490.00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Base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$490.00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Base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$490.00</w:t>
            </w:r>
          </w:p>
        </w:tc>
      </w:tr>
      <w:tr w:rsidR="0030618C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942F06" w:rsidRDefault="0030618C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265762" w:rsidP="00265762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Reproductor Yamaha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30618C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$1,650.00</w:t>
            </w:r>
          </w:p>
        </w:tc>
      </w:tr>
      <w:tr w:rsidR="0030618C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942F06" w:rsidRDefault="0030618C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Reproductor Yamaha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30618C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$2,284.00</w:t>
            </w:r>
          </w:p>
        </w:tc>
      </w:tr>
      <w:tr w:rsidR="0030618C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942F06" w:rsidRDefault="0030618C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Base para </w:t>
            </w:r>
            <w:proofErr w:type="spellStart"/>
            <w:r>
              <w:rPr>
                <w:b/>
                <w:szCs w:val="18"/>
              </w:rPr>
              <w:t>microfono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18C" w:rsidRPr="00BC0A32" w:rsidRDefault="0030618C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$199.00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Base para </w:t>
            </w:r>
            <w:proofErr w:type="spellStart"/>
            <w:r>
              <w:rPr>
                <w:b/>
                <w:szCs w:val="18"/>
              </w:rPr>
              <w:t>microfono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$199.00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Base para </w:t>
            </w:r>
            <w:proofErr w:type="spellStart"/>
            <w:r>
              <w:rPr>
                <w:b/>
                <w:szCs w:val="18"/>
              </w:rPr>
              <w:t>microfono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$199.00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Amplificador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$4,405.00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Regulador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$1,520.00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Micrófono </w:t>
            </w:r>
            <w:proofErr w:type="spellStart"/>
            <w:r>
              <w:rPr>
                <w:b/>
                <w:szCs w:val="18"/>
              </w:rPr>
              <w:t>Autec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$1,093.66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Micrófono </w:t>
            </w:r>
            <w:proofErr w:type="spellStart"/>
            <w:r>
              <w:rPr>
                <w:b/>
                <w:szCs w:val="18"/>
              </w:rPr>
              <w:t>Tech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$394.25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Micrófono </w:t>
            </w:r>
            <w:proofErr w:type="spellStart"/>
            <w:r>
              <w:rPr>
                <w:b/>
                <w:szCs w:val="18"/>
              </w:rPr>
              <w:t>Proam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$460.00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Amplificador </w:t>
            </w:r>
            <w:proofErr w:type="spellStart"/>
            <w:r>
              <w:rPr>
                <w:b/>
                <w:szCs w:val="18"/>
              </w:rPr>
              <w:t>Miniamp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$1,224.00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Amplificador </w:t>
            </w:r>
            <w:proofErr w:type="spellStart"/>
            <w:r>
              <w:rPr>
                <w:b/>
                <w:szCs w:val="18"/>
              </w:rPr>
              <w:t>Miniamp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$1,224.00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Micrófono </w:t>
            </w:r>
            <w:proofErr w:type="spellStart"/>
            <w:r>
              <w:rPr>
                <w:b/>
                <w:szCs w:val="18"/>
              </w:rPr>
              <w:t>Tech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$298.02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Grabadora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$280.00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Diskman</w:t>
            </w:r>
            <w:proofErr w:type="spellEnd"/>
            <w:r>
              <w:rPr>
                <w:b/>
                <w:szCs w:val="18"/>
              </w:rPr>
              <w:t xml:space="preserve"> GPX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$1,199.97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Pulpo de impresión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$1,610.00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M13801200657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4A31DE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Plancha serigrafía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$2,645.00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Cámara Sony DCRTRV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$9,678.52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Grabadora reportera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$437.00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M50900102285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Cámara Sony Handy Cam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$7,979.85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Cámara digital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$1,279.00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M45300702149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Camara</w:t>
            </w:r>
            <w:proofErr w:type="spellEnd"/>
            <w:r>
              <w:rPr>
                <w:b/>
                <w:szCs w:val="18"/>
              </w:rPr>
              <w:t xml:space="preserve"> 10 </w:t>
            </w:r>
            <w:proofErr w:type="spellStart"/>
            <w:r>
              <w:rPr>
                <w:b/>
                <w:szCs w:val="18"/>
              </w:rPr>
              <w:t>mpxs</w:t>
            </w:r>
            <w:proofErr w:type="spellEnd"/>
            <w:r>
              <w:rPr>
                <w:b/>
                <w:szCs w:val="18"/>
              </w:rPr>
              <w:t xml:space="preserve"> 18-55 </w:t>
            </w:r>
            <w:proofErr w:type="spellStart"/>
            <w:r>
              <w:rPr>
                <w:b/>
                <w:szCs w:val="18"/>
              </w:rPr>
              <w:t>Eos</w:t>
            </w:r>
            <w:proofErr w:type="spellEnd"/>
            <w:r>
              <w:rPr>
                <w:b/>
                <w:szCs w:val="18"/>
              </w:rPr>
              <w:t xml:space="preserve"> Canon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$7,258.00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0C05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Micrograbadora</w:t>
            </w:r>
            <w:proofErr w:type="spellEnd"/>
            <w:r>
              <w:rPr>
                <w:b/>
                <w:szCs w:val="18"/>
              </w:rPr>
              <w:t xml:space="preserve"> Sony </w:t>
            </w:r>
            <w:proofErr w:type="spellStart"/>
            <w:r>
              <w:rPr>
                <w:b/>
                <w:szCs w:val="18"/>
              </w:rPr>
              <w:t>Dig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$1,699.00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4427A2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7A2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45300702146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Tarjeta 8 GB SDHC Panasonic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$399.00</w:t>
            </w:r>
          </w:p>
        </w:tc>
      </w:tr>
      <w:tr w:rsidR="00265762" w:rsidRPr="00BC0A32" w:rsidTr="00A74A4C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65762" w:rsidRPr="00BC0A32" w:rsidRDefault="00863147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$63,475.27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65762" w:rsidRPr="00BC0A32" w:rsidRDefault="00265762" w:rsidP="0030618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265762" w:rsidRPr="00BC0A32" w:rsidRDefault="00265762" w:rsidP="0030618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265762" w:rsidRPr="00BC0A32" w:rsidRDefault="00265762" w:rsidP="0030618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 de 2016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Radio 2 vías Motorola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$1,598.00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M45300702146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Cámara </w:t>
            </w:r>
            <w:proofErr w:type="spellStart"/>
            <w:r>
              <w:rPr>
                <w:b/>
                <w:szCs w:val="18"/>
              </w:rPr>
              <w:t>Dikon</w:t>
            </w:r>
            <w:proofErr w:type="spellEnd"/>
            <w:r>
              <w:rPr>
                <w:b/>
                <w:szCs w:val="18"/>
              </w:rPr>
              <w:t xml:space="preserve"> D3200+18-55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$10,775.00</w:t>
            </w:r>
          </w:p>
        </w:tc>
      </w:tr>
      <w:tr w:rsidR="00265762" w:rsidRPr="0047037C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C01500400319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Video Cámara Sony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216655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655">
              <w:rPr>
                <w:rFonts w:ascii="Arial" w:hAnsi="Arial" w:cs="Arial"/>
                <w:b/>
                <w:sz w:val="18"/>
                <w:szCs w:val="18"/>
              </w:rPr>
              <w:t>$21,970.40</w:t>
            </w:r>
          </w:p>
        </w:tc>
      </w:tr>
      <w:tr w:rsidR="00265762" w:rsidRPr="0047037C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GPS Garmin NUVI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216655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655">
              <w:rPr>
                <w:rFonts w:ascii="Arial" w:hAnsi="Arial" w:cs="Arial"/>
                <w:b/>
                <w:sz w:val="18"/>
                <w:szCs w:val="18"/>
              </w:rPr>
              <w:t>$4,176.00</w:t>
            </w:r>
          </w:p>
        </w:tc>
      </w:tr>
      <w:tr w:rsidR="00265762" w:rsidRPr="0047037C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C01500400319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0C055C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Proyector Epson </w:t>
            </w:r>
            <w:proofErr w:type="spellStart"/>
            <w:r>
              <w:rPr>
                <w:b/>
                <w:szCs w:val="18"/>
              </w:rPr>
              <w:t>Power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216655" w:rsidRDefault="00265762" w:rsidP="000C05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655"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>10,009.86</w:t>
            </w: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942F06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3D4528" w:rsidRDefault="00265762" w:rsidP="00344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4427A2" w:rsidRDefault="00265762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265762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65762" w:rsidRPr="00BC0A32" w:rsidTr="00A74A4C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762" w:rsidRPr="00BC0A32" w:rsidRDefault="00A74A4C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SUB</w:t>
            </w:r>
            <w:r w:rsidR="00265762"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265762" w:rsidRPr="00BC0A32" w:rsidRDefault="00DA2A88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$48,529.26</w:t>
            </w:r>
          </w:p>
        </w:tc>
      </w:tr>
    </w:tbl>
    <w:p w:rsidR="00DA63B6" w:rsidRDefault="00DA63B6"/>
    <w:p w:rsidR="00A74A4C" w:rsidRDefault="00A74A4C">
      <w:bookmarkStart w:id="0" w:name="_GoBack"/>
      <w:bookmarkEnd w:id="0"/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2694"/>
      </w:tblGrid>
      <w:tr w:rsidR="00A74A4C" w:rsidTr="00A74A4C">
        <w:tc>
          <w:tcPr>
            <w:tcW w:w="5244" w:type="dxa"/>
          </w:tcPr>
          <w:p w:rsidR="00A74A4C" w:rsidRPr="00A74A4C" w:rsidRDefault="00A74A4C" w:rsidP="00A7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4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694" w:type="dxa"/>
          </w:tcPr>
          <w:p w:rsidR="00A74A4C" w:rsidRPr="00A74A4C" w:rsidRDefault="00A74A4C" w:rsidP="00A74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A4C">
              <w:rPr>
                <w:rFonts w:ascii="Arial" w:hAnsi="Arial" w:cs="Arial"/>
                <w:b/>
                <w:sz w:val="18"/>
                <w:szCs w:val="18"/>
              </w:rPr>
              <w:t>$112,004.53</w:t>
            </w:r>
          </w:p>
        </w:tc>
      </w:tr>
    </w:tbl>
    <w:p w:rsidR="00A74A4C" w:rsidRDefault="00A74A4C"/>
    <w:sectPr w:rsidR="00A74A4C" w:rsidSect="00DF0F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AAD"/>
    <w:rsid w:val="00060AAD"/>
    <w:rsid w:val="002067D1"/>
    <w:rsid w:val="00216655"/>
    <w:rsid w:val="00265762"/>
    <w:rsid w:val="0030618C"/>
    <w:rsid w:val="004427A2"/>
    <w:rsid w:val="0047037C"/>
    <w:rsid w:val="004A31DE"/>
    <w:rsid w:val="00863147"/>
    <w:rsid w:val="00A74A4C"/>
    <w:rsid w:val="00DA2A88"/>
    <w:rsid w:val="00DA63B6"/>
    <w:rsid w:val="00D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60AA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060AAD"/>
    <w:rPr>
      <w:rFonts w:ascii="Arial" w:eastAsia="Times New Roman" w:hAnsi="Arial" w:cs="Arial"/>
      <w:sz w:val="18"/>
      <w:szCs w:val="20"/>
      <w:lang w:eastAsia="es-ES"/>
    </w:rPr>
  </w:style>
  <w:style w:type="table" w:styleId="Tablaconcuadrcula">
    <w:name w:val="Table Grid"/>
    <w:basedOn w:val="Tablanormal"/>
    <w:uiPriority w:val="59"/>
    <w:rsid w:val="00A7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60AA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060AAD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11</cp:revision>
  <dcterms:created xsi:type="dcterms:W3CDTF">2016-04-06T16:29:00Z</dcterms:created>
  <dcterms:modified xsi:type="dcterms:W3CDTF">2016-04-11T19:49:00Z</dcterms:modified>
</cp:coreProperties>
</file>