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A2" w:rsidRDefault="00C2204F" w:rsidP="00C2204F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078EB8D7" wp14:editId="0955CBE7">
            <wp:extent cx="3240000" cy="2347200"/>
            <wp:effectExtent l="0" t="0" r="0" b="0"/>
            <wp:docPr id="2" name="1 Imagen" descr="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LOGO FINAL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4384" behindDoc="0" locked="0" layoutInCell="1" allowOverlap="1" wp14:anchorId="488EDA1B" wp14:editId="2B520F55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22FB56" wp14:editId="0710C25A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034165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2015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2FB56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413pt;margin-top:446.95pt;width:66.05pt;height:3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034165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2015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28FC9B56" wp14:editId="7DE00542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3C50CB" id="6 Grupo" o:spid="_x0000_s1026" style="position:absolute;margin-left:-70.85pt;margin-top:-79.05pt;width:11in;height:614.65pt;z-index:-25166745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6BF13"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034165" w:rsidP="00034165">
      <w:pPr>
        <w:tabs>
          <w:tab w:val="left" w:pos="7663"/>
        </w:tabs>
      </w:pPr>
      <w:r>
        <w:tab/>
      </w:r>
    </w:p>
    <w:p w:rsidR="003409A2" w:rsidRDefault="003409A2"/>
    <w:p w:rsidR="003409A2" w:rsidRDefault="003409A2"/>
    <w:p w:rsidR="003409A2" w:rsidRDefault="003409A2"/>
    <w:p w:rsidR="003409A2" w:rsidRDefault="003409A2"/>
    <w:p w:rsidR="002519BB" w:rsidRDefault="00034165" w:rsidP="00C2204F">
      <w:pPr>
        <w:jc w:val="center"/>
      </w:pPr>
    </w:p>
    <w:p w:rsidR="003409A2" w:rsidRDefault="00C2204F" w:rsidP="00034165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AEC2EC7" wp14:editId="21CB39D3">
                <wp:simplePos x="0" y="0"/>
                <wp:positionH relativeFrom="column">
                  <wp:posOffset>1994373</wp:posOffset>
                </wp:positionH>
                <wp:positionV relativeFrom="paragraph">
                  <wp:posOffset>229870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C2EC7" id="Cuadro de texto 17" o:spid="_x0000_s1028" type="#_x0000_t202" style="position:absolute;left:0;text-align:left;margin-left:157.05pt;margin-top:18.1pt;width:253.9pt;height:38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FNzgwn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E"/>
    <w:rsid w:val="00034165"/>
    <w:rsid w:val="00110580"/>
    <w:rsid w:val="00130421"/>
    <w:rsid w:val="0023762E"/>
    <w:rsid w:val="003409A2"/>
    <w:rsid w:val="00602573"/>
    <w:rsid w:val="00620775"/>
    <w:rsid w:val="00626ACA"/>
    <w:rsid w:val="006B2DC2"/>
    <w:rsid w:val="00733D77"/>
    <w:rsid w:val="007D536F"/>
    <w:rsid w:val="008461E5"/>
    <w:rsid w:val="00863911"/>
    <w:rsid w:val="008D7E5A"/>
    <w:rsid w:val="00974CCB"/>
    <w:rsid w:val="009B5CE3"/>
    <w:rsid w:val="00BC2E6B"/>
    <w:rsid w:val="00C2204F"/>
    <w:rsid w:val="00C650E5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D0F313-4A02-44CB-8BF6-0F6F3083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Maribel Cordero</cp:lastModifiedBy>
  <cp:revision>4</cp:revision>
  <cp:lastPrinted>2015-06-30T23:30:00Z</cp:lastPrinted>
  <dcterms:created xsi:type="dcterms:W3CDTF">2014-12-20T03:23:00Z</dcterms:created>
  <dcterms:modified xsi:type="dcterms:W3CDTF">2015-06-30T23:30:00Z</dcterms:modified>
</cp:coreProperties>
</file>