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35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3773"/>
        <w:gridCol w:w="1445"/>
        <w:gridCol w:w="1445"/>
        <w:gridCol w:w="1445"/>
        <w:gridCol w:w="1445"/>
        <w:gridCol w:w="1445"/>
        <w:gridCol w:w="1445"/>
        <w:gridCol w:w="146"/>
      </w:tblGrid>
      <w:tr w:rsidR="00BE2090" w:rsidRPr="00BE2090" w14:paraId="27A659AB" w14:textId="77777777" w:rsidTr="00354DF1">
        <w:trPr>
          <w:gridAfter w:val="1"/>
          <w:wAfter w:w="146" w:type="dxa"/>
          <w:trHeight w:val="509"/>
        </w:trPr>
        <w:tc>
          <w:tcPr>
            <w:tcW w:w="1320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8E422" w14:textId="6400DF82" w:rsidR="00BE2090" w:rsidRPr="00BE2090" w:rsidRDefault="00BE2090" w:rsidP="00BE20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BE2090">
              <w:rPr>
                <w:rFonts w:ascii="Aptos Narrow" w:eastAsia="Times New Roman" w:hAnsi="Aptos Narrow" w:cs="Times New Roman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5005718" wp14:editId="653CFD99">
                      <wp:simplePos x="0" y="0"/>
                      <wp:positionH relativeFrom="column">
                        <wp:posOffset>4743450</wp:posOffset>
                      </wp:positionH>
                      <wp:positionV relativeFrom="paragraph">
                        <wp:posOffset>400050</wp:posOffset>
                      </wp:positionV>
                      <wp:extent cx="2524125" cy="666750"/>
                      <wp:effectExtent l="0" t="0" r="0" b="0"/>
                      <wp:wrapNone/>
                      <wp:docPr id="907573538" name="Cuadro de texto 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6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9795" cy="6667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5A7D74" w14:textId="77777777" w:rsidR="00BE2090" w:rsidRDefault="00BE2090" w:rsidP="00BE209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558B81D6" w14:textId="77777777" w:rsidR="00BE2090" w:rsidRDefault="00BE2090" w:rsidP="00BE209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PARTIDA 2026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0057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3" o:spid="_x0000_s1026" type="#_x0000_t202" style="position:absolute;margin-left:373.5pt;margin-top:31.5pt;width:198.75pt;height:5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Cev+QEAAEEEAAAOAAAAZHJzL2Uyb0RvYy54bWysU8Fu2zAMvQ/YPwi6L04CJF2MOAXaorsM&#10;67B2H6DIUixUEjVKjZ19/SglcYru1GEX2qL4nshHcn09OMv2CqMB3/DZZMqZ8hJa43cN//l0/+kz&#10;ZzEJ3woLXjX8oCK/3nz8sO5DrebQgW0VMiLxse5Dw7uUQl1VUXbKiTiBoDxdakAnEh1xV7UoemJ3&#10;tppPp8uqB2wDglQxkvfueMk3hV9rJdOD1lElZhtOuaVisdhtttVmLeoditAZeUpD/EMWThhPj45U&#10;dyIJ9oLmLypnJEIEnSYSXAVaG6lKDVTNbPqmmsdOBFVqIXFiGGWK/49Wfts/hu/I0nADAzUwC9KH&#10;WEdy5noGjS5/KVNG9yThYZRNDYlJcs4Xs9XVasGZpLvlcnm1KLpWF3TAmL4ocCz/NBypLUUtsf8a&#10;E71IoeeQ/JiHe2NtaY31rG/4ajHP9C60DY9+V7BjEIGtJ45L2uUvHazKZNb/UJqZtmSfHVHibntr&#10;kR3HgOaUqjoPQyEjQA7UlMQ7sSdIRqsyfe/Ej6DyPvg04p3xgKXwshsqF7AXNNXtc2kaJa6P8Wcp&#10;jgJkLdKwHUiBV+3dQnugrtPipgcy2gKpLK0JnHWAv9/6eloQUv7Xi0DFGSZ7C8d9El5SfMNTnpvS&#10;AZrT0s/TTuVFeH0uUZfN3/wBAAD//wMAUEsDBBQABgAIAAAAIQDgdzVQ3wAAAAsBAAAPAAAAZHJz&#10;L2Rvd25yZXYueG1sTI/NTsMwEITvSLyDtUjcqN2SpiXEqSoQVxD9k7i58TaJiNdR7Dbh7dme4LS7&#10;mtHsN/lqdK24YB8aTxqmEwUCqfS2oUrDbvv2sAQRoiFrWk+o4QcDrIrbm9xk1g/0iZdNrASHUMiM&#10;hjrGLpMylDU6Eya+Q2Lt5HtnIp99JW1vBg53rZwplUpnGuIPtenwpcbye3N2Gvbvp69Doj6qVzfv&#10;Bj8qSe5Jan1/N66fQUQc458ZrviMDgUzHf2ZbBCthkWy4C5RQ/rI82qYJskcxJG3dKlAFrn836H4&#10;BQAA//8DAFBLAQItABQABgAIAAAAIQC2gziS/gAAAOEBAAATAAAAAAAAAAAAAAAAAAAAAABbQ29u&#10;dGVudF9UeXBlc10ueG1sUEsBAi0AFAAGAAgAAAAhADj9If/WAAAAlAEAAAsAAAAAAAAAAAAAAAAA&#10;LwEAAF9yZWxzLy5yZWxzUEsBAi0AFAAGAAgAAAAhAPeAJ6/5AQAAQQQAAA4AAAAAAAAAAAAAAAAA&#10;LgIAAGRycy9lMm9Eb2MueG1sUEsBAi0AFAAGAAgAAAAhAOB3NVDfAAAACwEAAA8AAAAAAAAAAAAA&#10;AAAAUwQAAGRycy9kb3ducmV2LnhtbFBLBQYAAAAABAAEAPMAAABfBQAAAAA=&#10;" filled="f" stroked="f">
                      <v:textbox>
                        <w:txbxContent>
                          <w:p w14:paraId="275A7D74" w14:textId="77777777" w:rsidR="00BE2090" w:rsidRDefault="00BE2090" w:rsidP="00BE209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558B81D6" w14:textId="77777777" w:rsidR="00BE2090" w:rsidRDefault="00BE2090" w:rsidP="00BE209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PARTIDA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E2090">
              <w:rPr>
                <w:rFonts w:ascii="Aptos Narrow" w:eastAsia="Times New Roman" w:hAnsi="Aptos Narrow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02272" behindDoc="0" locked="0" layoutInCell="1" allowOverlap="1" wp14:anchorId="291A2C0E" wp14:editId="475E9157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161925</wp:posOffset>
                  </wp:positionV>
                  <wp:extent cx="1609725" cy="609600"/>
                  <wp:effectExtent l="0" t="0" r="0" b="0"/>
                  <wp:wrapNone/>
                  <wp:docPr id="803260349" name="Imagen 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>
                            <a:extLst>
                              <a:ext uri="{FF2B5EF4-FFF2-40B4-BE49-F238E27FC236}">
                                <a16:creationId xmlns:a16="http://schemas.microsoft.com/office/drawing/2014/main" id="{00000000-0008-0000-0000-000007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842" cy="6199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318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82"/>
            </w:tblGrid>
            <w:tr w:rsidR="00BE2090" w:rsidRPr="00BE2090" w14:paraId="7A048DD9" w14:textId="77777777" w:rsidTr="00354DF1">
              <w:trPr>
                <w:trHeight w:val="509"/>
                <w:tblCellSpacing w:w="0" w:type="dxa"/>
              </w:trPr>
              <w:tc>
                <w:tcPr>
                  <w:tcW w:w="13182" w:type="dxa"/>
                  <w:vMerge w:val="restart"/>
                  <w:tcBorders>
                    <w:top w:val="single" w:sz="4" w:space="0" w:color="ADADAD"/>
                    <w:left w:val="single" w:sz="4" w:space="0" w:color="ADADAD"/>
                    <w:bottom w:val="single" w:sz="4" w:space="0" w:color="ADADAD"/>
                    <w:right w:val="single" w:sz="4" w:space="0" w:color="ADADAD"/>
                  </w:tcBorders>
                  <w:vAlign w:val="center"/>
                  <w:hideMark/>
                </w:tcPr>
                <w:p w14:paraId="11F4DE65" w14:textId="77777777" w:rsidR="00BE2090" w:rsidRPr="00BE2090" w:rsidRDefault="00BE2090" w:rsidP="00BE209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BE209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BE2090" w:rsidRPr="00BE2090" w14:paraId="170467FC" w14:textId="77777777" w:rsidTr="00354DF1">
              <w:trPr>
                <w:trHeight w:val="509"/>
                <w:tblCellSpacing w:w="0" w:type="dxa"/>
              </w:trPr>
              <w:tc>
                <w:tcPr>
                  <w:tcW w:w="13182" w:type="dxa"/>
                  <w:vMerge/>
                  <w:tcBorders>
                    <w:top w:val="single" w:sz="4" w:space="0" w:color="ADADAD"/>
                    <w:left w:val="single" w:sz="4" w:space="0" w:color="ADADAD"/>
                    <w:bottom w:val="single" w:sz="4" w:space="0" w:color="ADADAD"/>
                    <w:right w:val="single" w:sz="4" w:space="0" w:color="ADADAD"/>
                  </w:tcBorders>
                  <w:vAlign w:val="center"/>
                  <w:hideMark/>
                </w:tcPr>
                <w:p w14:paraId="1BC2B0C6" w14:textId="77777777" w:rsidR="00BE2090" w:rsidRPr="00BE2090" w:rsidRDefault="00BE2090" w:rsidP="00BE20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1F15F009" w14:textId="77777777" w:rsidR="00BE2090" w:rsidRPr="00BE2090" w:rsidRDefault="00BE2090" w:rsidP="00BE20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</w:tr>
      <w:tr w:rsidR="00BE2090" w:rsidRPr="00BE2090" w14:paraId="7A5F9198" w14:textId="77777777" w:rsidTr="00354DF1">
        <w:trPr>
          <w:trHeight w:val="345"/>
        </w:trPr>
        <w:tc>
          <w:tcPr>
            <w:tcW w:w="1320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ACB24" w14:textId="77777777" w:rsidR="00BE2090" w:rsidRPr="00BE2090" w:rsidRDefault="00BE2090" w:rsidP="00BE20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EBA3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4F1C263" w14:textId="77777777" w:rsidTr="00354DF1">
        <w:trPr>
          <w:trHeight w:val="300"/>
        </w:trPr>
        <w:tc>
          <w:tcPr>
            <w:tcW w:w="1320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17C10" w14:textId="77777777" w:rsidR="00BE2090" w:rsidRPr="00BE2090" w:rsidRDefault="00BE2090" w:rsidP="00BE20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157CB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08DE6CC4" w14:textId="77777777" w:rsidTr="00354DF1">
        <w:trPr>
          <w:trHeight w:val="278"/>
        </w:trPr>
        <w:tc>
          <w:tcPr>
            <w:tcW w:w="1320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B4047" w14:textId="77777777" w:rsidR="00BE2090" w:rsidRPr="00BE2090" w:rsidRDefault="00BE2090" w:rsidP="00BE20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DEECA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C1C8039" w14:textId="77777777" w:rsidTr="00354DF1">
        <w:trPr>
          <w:trHeight w:val="278"/>
        </w:trPr>
        <w:tc>
          <w:tcPr>
            <w:tcW w:w="1320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F4337" w14:textId="77777777" w:rsidR="00BE2090" w:rsidRPr="00BE2090" w:rsidRDefault="00BE2090" w:rsidP="00BE20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26EAB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12A2B24" w14:textId="77777777" w:rsidTr="00354DF1">
        <w:trPr>
          <w:trHeight w:val="278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FC5FB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AD54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59768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E3F9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AFA72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6B8CA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BDAE5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98843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3DDD62F5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911422B" w14:textId="77777777" w:rsidTr="00354DF1">
        <w:trPr>
          <w:trHeight w:val="285"/>
        </w:trPr>
        <w:tc>
          <w:tcPr>
            <w:tcW w:w="45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5F19F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8634" w:type="dxa"/>
            <w:gridSpan w:val="6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D3502E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33. COORDINACIÓN DE RADIO CINE Y TELEVISIÓN</w:t>
            </w:r>
          </w:p>
        </w:tc>
        <w:tc>
          <w:tcPr>
            <w:tcW w:w="146" w:type="dxa"/>
            <w:vAlign w:val="center"/>
            <w:hideMark/>
          </w:tcPr>
          <w:p w14:paraId="7AB7D271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6C9757F9" w14:textId="77777777" w:rsidTr="00354DF1">
        <w:trPr>
          <w:trHeight w:val="18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4550C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F76B6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A1DA7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05AF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ECAFD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E1F2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E13CD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A8A3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0C066683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9E66680" w14:textId="77777777" w:rsidTr="00354DF1">
        <w:trPr>
          <w:trHeight w:val="510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516E7F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7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ACEAA8D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571D4A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AF857B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44B19F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0311CC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ENERO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72A19F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534105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MARZO</w:t>
            </w:r>
          </w:p>
        </w:tc>
        <w:tc>
          <w:tcPr>
            <w:tcW w:w="146" w:type="dxa"/>
            <w:vAlign w:val="center"/>
            <w:hideMark/>
          </w:tcPr>
          <w:p w14:paraId="4963EF76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2544AA0" w14:textId="77777777" w:rsidTr="00354DF1">
        <w:trPr>
          <w:trHeight w:val="18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6EDC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DBF3E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E8B5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4259A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36A1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A234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992ED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64012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1D4F8A9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5B6787B" w14:textId="77777777" w:rsidTr="00354DF1">
        <w:trPr>
          <w:trHeight w:val="285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FD72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7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DFD43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D9C41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E455F07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65B8F3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19244F7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36C879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59B10E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8E49F0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9CB2633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900E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9E40E8F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F54C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2,179,761.00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4EF9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489,175.32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7AF9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489,175.32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8483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156,651.18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7325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155,307.78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2C43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177,216.36</w:t>
            </w:r>
          </w:p>
        </w:tc>
        <w:tc>
          <w:tcPr>
            <w:tcW w:w="146" w:type="dxa"/>
            <w:vAlign w:val="center"/>
            <w:hideMark/>
          </w:tcPr>
          <w:p w14:paraId="2EBF3E70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D37C59B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578B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8753755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AL PERSONAL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8A7D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3,823,126.00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B16E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910,032.56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9A802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910,032.56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3F32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310,823.30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4BB0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310,823.30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6A49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288,385.96</w:t>
            </w:r>
          </w:p>
        </w:tc>
        <w:tc>
          <w:tcPr>
            <w:tcW w:w="146" w:type="dxa"/>
            <w:vAlign w:val="center"/>
            <w:hideMark/>
          </w:tcPr>
          <w:p w14:paraId="7964705E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1E1EBFB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A47DB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4787880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3B33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3,957,119.00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F5AB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1,021,778.64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6E8C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1,021,778.64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D082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340,592.88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E0B7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340,592.88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CBC66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340,592.88</w:t>
            </w:r>
          </w:p>
        </w:tc>
        <w:tc>
          <w:tcPr>
            <w:tcW w:w="146" w:type="dxa"/>
            <w:vAlign w:val="center"/>
            <w:hideMark/>
          </w:tcPr>
          <w:p w14:paraId="22863668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4A4289AA" w14:textId="77777777" w:rsidTr="00354DF1">
        <w:trPr>
          <w:trHeight w:val="499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6B881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F80E8CF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ADICIONES A LOS HONORARIOS ASIMILABLES A SALARIOS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00CA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977,555.00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A2A9D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101,514.48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9FC3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101,514.48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D877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34,217.03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3F1D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30,905.68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1DC1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36,391.77</w:t>
            </w:r>
          </w:p>
        </w:tc>
        <w:tc>
          <w:tcPr>
            <w:tcW w:w="146" w:type="dxa"/>
            <w:vAlign w:val="center"/>
            <w:hideMark/>
          </w:tcPr>
          <w:p w14:paraId="7475120E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42F6EC60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80BD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ADBCD3D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FUNCIONARIOS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5D809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217,980.00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AFC1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49,120.43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6EE0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49,120.43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6684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16,187.29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BF8B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14,620.78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01346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18,312.36</w:t>
            </w:r>
          </w:p>
        </w:tc>
        <w:tc>
          <w:tcPr>
            <w:tcW w:w="146" w:type="dxa"/>
            <w:vAlign w:val="center"/>
            <w:hideMark/>
          </w:tcPr>
          <w:p w14:paraId="354569C1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05B3A057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701DC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46F065F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4663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191,151.00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247F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45,650.01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07FF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45,650.01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AE6E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16,059.17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28E52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14,505.09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C4D6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15,085.75</w:t>
            </w:r>
          </w:p>
        </w:tc>
        <w:tc>
          <w:tcPr>
            <w:tcW w:w="146" w:type="dxa"/>
            <w:vAlign w:val="center"/>
            <w:hideMark/>
          </w:tcPr>
          <w:p w14:paraId="11625DC2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3FC9753F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1ADA4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C35E51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FUNCIONARIOS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2556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484,390.00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B35D8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109,156.44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71F4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109,156.44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741C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35,971.74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3537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32,490.59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61D2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40,694.11</w:t>
            </w:r>
          </w:p>
        </w:tc>
        <w:tc>
          <w:tcPr>
            <w:tcW w:w="146" w:type="dxa"/>
            <w:vAlign w:val="center"/>
            <w:hideMark/>
          </w:tcPr>
          <w:p w14:paraId="48FA277B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45F47D5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A3CA61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C97B292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AL PERSONAL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A61E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424,790.00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9E29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101,444.01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652E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101,444.01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D773E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35,686.89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58AA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32,233.37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4212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33,523.75</w:t>
            </w:r>
          </w:p>
        </w:tc>
        <w:tc>
          <w:tcPr>
            <w:tcW w:w="146" w:type="dxa"/>
            <w:vAlign w:val="center"/>
            <w:hideMark/>
          </w:tcPr>
          <w:p w14:paraId="1A178BEA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357CA791" w14:textId="77777777" w:rsidTr="00354DF1">
        <w:trPr>
          <w:trHeight w:val="499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3763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AEB12E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Y OTRAS PRESTACIONES A FUNCIONARIOS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098C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254,436.00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2167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42,315.66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5671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42,315.66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A1BC1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14,105.22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B9C89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14,105.22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1744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14,105.22</w:t>
            </w:r>
          </w:p>
        </w:tc>
        <w:tc>
          <w:tcPr>
            <w:tcW w:w="146" w:type="dxa"/>
            <w:vAlign w:val="center"/>
            <w:hideMark/>
          </w:tcPr>
          <w:p w14:paraId="6EE72B7F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57DB9061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35260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4012899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 FUNCIONARIOS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F3CB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322,824.00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48143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74,236.19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3D3C0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74,236.19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3D60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23,776.60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A6479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23,557.77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6757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26,901.82</w:t>
            </w:r>
          </w:p>
        </w:tc>
        <w:tc>
          <w:tcPr>
            <w:tcW w:w="146" w:type="dxa"/>
            <w:vAlign w:val="center"/>
            <w:hideMark/>
          </w:tcPr>
          <w:p w14:paraId="7CA4C30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5FFDDBCD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EBE2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B1244CD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AL PERSONAL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6236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55,932.00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8B90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12,428.48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0E10A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12,428.48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11CA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4,660.68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D5DC1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4,660.68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802A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3,107.12</w:t>
            </w:r>
          </w:p>
        </w:tc>
        <w:tc>
          <w:tcPr>
            <w:tcW w:w="146" w:type="dxa"/>
            <w:vAlign w:val="center"/>
            <w:hideMark/>
          </w:tcPr>
          <w:p w14:paraId="7D3B1E14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3C145C49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62F1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1A9B3F1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68E09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C077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77CE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FA2D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D770F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61F0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9B050B1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DEC79E8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5290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0A3901D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AL PERSONAL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C869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3674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EF42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852D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FE8A2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5B1D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D833747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21BB7477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D8E5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719E635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17A3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23,871.00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DA463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50C6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932B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A8C6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0894D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E43FFD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41A233FF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FAF0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A9A896A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969A9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68,961.00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5B96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735E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BDEA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A3AC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CE03B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47257E1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25337B26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18EA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4B9C440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FUNCIONARIOS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ABE9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564,012.00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5D890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129,824.71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FC9C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129,824.71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CBF1F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41,593.42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F60E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41,230.29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68B7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47,001.00</w:t>
            </w:r>
          </w:p>
        </w:tc>
        <w:tc>
          <w:tcPr>
            <w:tcW w:w="146" w:type="dxa"/>
            <w:vAlign w:val="center"/>
            <w:hideMark/>
          </w:tcPr>
          <w:p w14:paraId="30220C02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6367997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83327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154A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C9F2A8C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DEL PERSONAL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00C5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152,880.00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6F48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35,601.82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F0718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35,601.82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3F491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12,740.18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E4C2E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12,740.18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65BB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10,121.46</w:t>
            </w:r>
          </w:p>
        </w:tc>
        <w:tc>
          <w:tcPr>
            <w:tcW w:w="146" w:type="dxa"/>
            <w:vAlign w:val="center"/>
            <w:hideMark/>
          </w:tcPr>
          <w:p w14:paraId="61C8FA48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6DBD3950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3831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D294FFE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FUNCIONARIOS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E8B0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54,636.00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9726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3,893.38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85A1F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3,893.38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4744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E7E7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5B86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3,893.38</w:t>
            </w:r>
          </w:p>
        </w:tc>
        <w:tc>
          <w:tcPr>
            <w:tcW w:w="146" w:type="dxa"/>
            <w:vAlign w:val="center"/>
            <w:hideMark/>
          </w:tcPr>
          <w:p w14:paraId="64500ADA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5DAEBC87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4CB66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CFDC56A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MEDICO AL PERSONAL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B37F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660,012.00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FE5D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54,507.29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219F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54,507.29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BDC6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03E91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1C04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54,507.29</w:t>
            </w:r>
          </w:p>
        </w:tc>
        <w:tc>
          <w:tcPr>
            <w:tcW w:w="146" w:type="dxa"/>
            <w:vAlign w:val="center"/>
            <w:hideMark/>
          </w:tcPr>
          <w:p w14:paraId="5209D149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54CFD0FE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36D2C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3FFFA91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FUNCIONARIOS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C4E6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353,641.00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98114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76,919.59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B4DB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76,919.59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417AE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24,713.12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437A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24,404.21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A7A55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27,802.26</w:t>
            </w:r>
          </w:p>
        </w:tc>
        <w:tc>
          <w:tcPr>
            <w:tcW w:w="146" w:type="dxa"/>
            <w:vAlign w:val="center"/>
            <w:hideMark/>
          </w:tcPr>
          <w:p w14:paraId="357E9967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008D8FD3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1928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2AF920C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AL PERSONAL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2AEF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1,021,637.00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0684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236,319.20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2CEDA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236,319.20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A6815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80,317.64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D376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80,317.64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459B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75,683.92</w:t>
            </w:r>
          </w:p>
        </w:tc>
        <w:tc>
          <w:tcPr>
            <w:tcW w:w="146" w:type="dxa"/>
            <w:vAlign w:val="center"/>
            <w:hideMark/>
          </w:tcPr>
          <w:p w14:paraId="28F2AAC2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040A84CC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D33FBC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040DDF9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AL PERSONAL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0741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260,655.00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39AD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63,575.33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18BC5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63,575.33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FE4E5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21,898.19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F44C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19,778.95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CF625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21,898.19</w:t>
            </w:r>
          </w:p>
        </w:tc>
        <w:tc>
          <w:tcPr>
            <w:tcW w:w="146" w:type="dxa"/>
            <w:vAlign w:val="center"/>
            <w:hideMark/>
          </w:tcPr>
          <w:p w14:paraId="62FC4C5D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4DCE7C04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5470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3D18A0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PERCEPCIÓN COMPLEMENTARIA FUNCIONARIOS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88C1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2,179,761.00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129FD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489,175.32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A433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489,175.32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41352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156,651.18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FE38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155,307.78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E919F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177,216.36</w:t>
            </w:r>
          </w:p>
        </w:tc>
        <w:tc>
          <w:tcPr>
            <w:tcW w:w="146" w:type="dxa"/>
            <w:vAlign w:val="center"/>
            <w:hideMark/>
          </w:tcPr>
          <w:p w14:paraId="4E953992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614FEE8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88777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BF183D1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AF3D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296,688.00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49765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40,933.60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CDAF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40,933.60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911F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13,489.37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321A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12,183.97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EACE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15,260.26</w:t>
            </w:r>
          </w:p>
        </w:tc>
        <w:tc>
          <w:tcPr>
            <w:tcW w:w="146" w:type="dxa"/>
            <w:vAlign w:val="center"/>
            <w:hideMark/>
          </w:tcPr>
          <w:p w14:paraId="48DB09D5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5DEE23E0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3CB8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124755A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6E01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168,950.00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F25B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27,445.76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613F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27,445.76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9306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9,732.97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924C9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8,791.01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91E62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8,921.78</w:t>
            </w:r>
          </w:p>
        </w:tc>
        <w:tc>
          <w:tcPr>
            <w:tcW w:w="146" w:type="dxa"/>
            <w:vAlign w:val="center"/>
            <w:hideMark/>
          </w:tcPr>
          <w:p w14:paraId="6037F63B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37FAB1A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33E8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FE2F8C5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 FUNCIONARIOS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E5FB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392,361.00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B4B5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88,051.59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5601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88,051.59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23D08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28,197.22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4CA0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27,955.41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649D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31,898.96</w:t>
            </w:r>
          </w:p>
        </w:tc>
        <w:tc>
          <w:tcPr>
            <w:tcW w:w="146" w:type="dxa"/>
            <w:vAlign w:val="center"/>
            <w:hideMark/>
          </w:tcPr>
          <w:p w14:paraId="1C0C0099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60A62DCF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3BCC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CFE8201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DEL PERSONAL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E141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688,163.00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E4906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163,806.02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84195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163,806.02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D876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55,948.26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0885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55,948.26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AFFC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51,909.50</w:t>
            </w:r>
          </w:p>
        </w:tc>
        <w:tc>
          <w:tcPr>
            <w:tcW w:w="146" w:type="dxa"/>
            <w:vAlign w:val="center"/>
            <w:hideMark/>
          </w:tcPr>
          <w:p w14:paraId="4E02E8B4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6FF66AA6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8580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696121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 FUNCIONARIOS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08E0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363,294.00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5EA6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81,867.18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4D4F6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81,867.18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CC74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26,978.75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7234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24,367.91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02A5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30,520.52</w:t>
            </w:r>
          </w:p>
        </w:tc>
        <w:tc>
          <w:tcPr>
            <w:tcW w:w="146" w:type="dxa"/>
            <w:vAlign w:val="center"/>
            <w:hideMark/>
          </w:tcPr>
          <w:p w14:paraId="65650825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8C0A7B8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666222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1CF87B3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AL PERSONAL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58D3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57,935.00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7FAE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12,507.85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18B6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12,507.85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8D77D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4,867.08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3C086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4,396.05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1BAE0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3,244.72</w:t>
            </w:r>
          </w:p>
        </w:tc>
        <w:tc>
          <w:tcPr>
            <w:tcW w:w="146" w:type="dxa"/>
            <w:vAlign w:val="center"/>
            <w:hideMark/>
          </w:tcPr>
          <w:p w14:paraId="58EF8B52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026CBA30" w14:textId="77777777" w:rsidTr="00354DF1">
        <w:trPr>
          <w:trHeight w:val="10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F435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83B0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C3E47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EDE40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51261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32F733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E63A83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0386E3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FEA1677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11488AC" w14:textId="77777777" w:rsidTr="00354DF1">
        <w:trPr>
          <w:trHeight w:val="285"/>
        </w:trPr>
        <w:tc>
          <w:tcPr>
            <w:tcW w:w="45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02F66BB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584DC9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20,616,521.00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5106B3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4,461,280.86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1EE2AA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4,461,280.86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8E7CE7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1,465,859.36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FE89E1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1,441,224.80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A05EA0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1,554,196.70</w:t>
            </w:r>
          </w:p>
        </w:tc>
        <w:tc>
          <w:tcPr>
            <w:tcW w:w="146" w:type="dxa"/>
            <w:vAlign w:val="center"/>
            <w:hideMark/>
          </w:tcPr>
          <w:p w14:paraId="0FEF797E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3ABA6EC" w14:textId="77777777" w:rsidTr="00354DF1">
        <w:trPr>
          <w:trHeight w:val="24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C2DA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FA97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63A76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DAC1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FC56B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59CA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663C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F290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6A5DA12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5EF7867F" w14:textId="77777777" w:rsidTr="00354DF1">
        <w:trPr>
          <w:trHeight w:val="285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2FA96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7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822C56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2EB8BE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62DA4A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85CF34C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0EE56B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2829057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5E820DD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5418E29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14CDFD3" w14:textId="77777777" w:rsidTr="00354DF1">
        <w:trPr>
          <w:trHeight w:val="499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F9A8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B088941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OFICINA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67CC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428,172.00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6C883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2,082.99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2CE9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2,082.99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B853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16D9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1,764.01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75E39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318.98</w:t>
            </w:r>
          </w:p>
        </w:tc>
        <w:tc>
          <w:tcPr>
            <w:tcW w:w="146" w:type="dxa"/>
            <w:vAlign w:val="center"/>
            <w:hideMark/>
          </w:tcPr>
          <w:p w14:paraId="54A8F85D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BD2E301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338BE7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D8AE64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B0DE9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8853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CB0C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16BBE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35F4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A7F2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84CF7FF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7E13806" w14:textId="77777777" w:rsidTr="00354DF1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B706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2F34355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6AE4A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220,027.00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2AD2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9FD9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1B7A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3F9E4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A7942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DEC28A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31DAA761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EFED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3F374F1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DE LIMPIEZA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A1E8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175,821.00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2579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641C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70D1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D3CD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3BAA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8BC7B80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48956E1A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411D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03CA079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PERSONAS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50D1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382,387.00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4CC2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18,865.60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87E97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18,865.60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4BED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A2FE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8,982.60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D474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9,883.00</w:t>
            </w:r>
          </w:p>
        </w:tc>
        <w:tc>
          <w:tcPr>
            <w:tcW w:w="146" w:type="dxa"/>
            <w:vAlign w:val="center"/>
            <w:hideMark/>
          </w:tcPr>
          <w:p w14:paraId="4DE440C4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331DB8BA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DBF8D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F9A5179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UTENSILIOS PARA EL SERVICIO DE ALIMENTACIÓN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4733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30,900.00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34B9C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8EFE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A913B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62B4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7D7F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4448135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4BB007D3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495A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02F1371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ELÉCTRICO Y ELECTRÓNICO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09D11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241,544.00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A6F63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6,127.96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40387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6,127.96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C294E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6544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1,628.32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D02C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4,499.64</w:t>
            </w:r>
          </w:p>
        </w:tc>
        <w:tc>
          <w:tcPr>
            <w:tcW w:w="146" w:type="dxa"/>
            <w:vAlign w:val="center"/>
            <w:hideMark/>
          </w:tcPr>
          <w:p w14:paraId="7B10B9A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2693B57F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90BBC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0B3FC38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ARTÍCULOS METÁLICOS PARA LA CONSTRUCCIÓN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FD0C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9335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4652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79785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B508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DA64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E81046E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4371D825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69232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2481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0433F77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 COMPLEMENTARIOS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66DA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150,800.00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098D1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5802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C1E36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DF00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F633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8FE00CE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4DCCEB7B" w14:textId="77777777" w:rsidTr="00354DF1">
        <w:trPr>
          <w:trHeight w:val="499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DE04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511DFA7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BDFE0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319,956.00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C7619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265.00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F7617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265.00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626E3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A197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2048B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265.00</w:t>
            </w:r>
          </w:p>
        </w:tc>
        <w:tc>
          <w:tcPr>
            <w:tcW w:w="146" w:type="dxa"/>
            <w:vAlign w:val="center"/>
            <w:hideMark/>
          </w:tcPr>
          <w:p w14:paraId="4A91934E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091C60B3" w14:textId="77777777" w:rsidTr="00354DF1">
        <w:trPr>
          <w:trHeight w:val="499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2A6D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E77B28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FERTILIZANTES, PESTICIDAS Y OTROS AGROQUÍMICOS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84A1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22,240.00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E5F6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E6AC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319E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582F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D311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8D11B97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3D2CD0AF" w14:textId="77777777" w:rsidTr="00354DF1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67BC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3B78FCF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MEDICINAS Y PRODUCTOS FARMACÉUTICOS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4BE1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20,944.00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DFDB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8AD1C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FCFD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606B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C3B2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0260223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EA84DCC" w14:textId="77777777" w:rsidTr="00354DF1">
        <w:trPr>
          <w:trHeight w:val="499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4E91FD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2541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043994A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ACCESORIOS Y SUMINISTROS MÉDICOS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C617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7,210.00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39A7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9ED0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7BE1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33BB2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F1E8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F641C8E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548B7693" w14:textId="77777777" w:rsidTr="00354DF1">
        <w:trPr>
          <w:trHeight w:val="27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D7FA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5D5E1FD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B579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958,698.00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6CFE6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94DA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D4C00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D7CDF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48AF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140,000.00</w:t>
            </w:r>
          </w:p>
        </w:tc>
        <w:tc>
          <w:tcPr>
            <w:tcW w:w="146" w:type="dxa"/>
            <w:vAlign w:val="center"/>
            <w:hideMark/>
          </w:tcPr>
          <w:p w14:paraId="0B54F018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6FFFE07" w14:textId="77777777" w:rsidTr="00354DF1">
        <w:trPr>
          <w:trHeight w:val="27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0C58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6B6F45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C8395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68,590.00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4DB8D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B90D4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07D8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D226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E7CC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0C5955E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07A058DB" w14:textId="77777777" w:rsidTr="00354DF1">
        <w:trPr>
          <w:trHeight w:val="499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14C4D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3990641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EDIFICIOS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91D51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989C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7AC1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2313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98028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590D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BB270DA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51C4AAF1" w14:textId="77777777" w:rsidTr="00354DF1">
        <w:trPr>
          <w:trHeight w:val="499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D6E3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FF96D8C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CÓMPUTO Y TECNOLOGÍAS DE LA INFORMACIÓN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EC779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413,000.00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4ACA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F6EF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192D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BEF8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1775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2BD431E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00A9CA8D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0DEBF9D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99843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3455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813,860.00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706E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1651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14AD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1158F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E2E5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094345D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550C8AD3" w14:textId="77777777" w:rsidTr="00354DF1">
        <w:trPr>
          <w:trHeight w:val="499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CCC32F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3756" w:type="dxa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0CB892B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A036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82,105.00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0B71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D69A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A828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BE7FF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FD11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B4444B5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6843F8A" w14:textId="77777777" w:rsidTr="00354DF1">
        <w:trPr>
          <w:trHeight w:val="6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6ADE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A23F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2017D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FD49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B062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7346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2E68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3AED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3D86C6C5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3A53351" w14:textId="77777777" w:rsidTr="00354DF1">
        <w:trPr>
          <w:trHeight w:val="285"/>
        </w:trPr>
        <w:tc>
          <w:tcPr>
            <w:tcW w:w="45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A869861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89095D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4,442,254.00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DD0E8F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167,341.55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2871F3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167,341.55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4C5F4C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94D123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12,374.93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CBFEB2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154,966.62</w:t>
            </w:r>
          </w:p>
        </w:tc>
        <w:tc>
          <w:tcPr>
            <w:tcW w:w="146" w:type="dxa"/>
            <w:vAlign w:val="center"/>
            <w:hideMark/>
          </w:tcPr>
          <w:p w14:paraId="79ACC241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2CD3E8C6" w14:textId="77777777" w:rsidTr="00354DF1">
        <w:trPr>
          <w:trHeight w:val="27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EA66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3BB7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C1848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C376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7566B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B307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E5CA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476C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75ED9BD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35635FF6" w14:textId="77777777" w:rsidTr="00354DF1">
        <w:trPr>
          <w:trHeight w:val="285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95C7D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7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0BA75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DE030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E686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9196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F7AC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5E44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37CC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9B73B1B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6A9E46D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5427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7B306B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4E17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1,282,246.00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A3CF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273,695.00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0B1B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273,695.00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CE438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88,986.00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12C3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106,955.00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093CC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77,754.00</w:t>
            </w:r>
          </w:p>
        </w:tc>
        <w:tc>
          <w:tcPr>
            <w:tcW w:w="146" w:type="dxa"/>
            <w:vAlign w:val="center"/>
            <w:hideMark/>
          </w:tcPr>
          <w:p w14:paraId="036D6435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3F4E4306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ACF2A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BE5CE55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29484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138,862.00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79F5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73,467.00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9BA7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73,467.00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3D8B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E1B7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020D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73,467.00</w:t>
            </w:r>
          </w:p>
        </w:tc>
        <w:tc>
          <w:tcPr>
            <w:tcW w:w="146" w:type="dxa"/>
            <w:vAlign w:val="center"/>
            <w:hideMark/>
          </w:tcPr>
          <w:p w14:paraId="17B96B18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255889C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E05B6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FDDEA5C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4C40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746,209.00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2380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177,286.88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7B864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177,286.88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B650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BF947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121,174.15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F415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56,112.73</w:t>
            </w:r>
          </w:p>
        </w:tc>
        <w:tc>
          <w:tcPr>
            <w:tcW w:w="146" w:type="dxa"/>
            <w:vAlign w:val="center"/>
            <w:hideMark/>
          </w:tcPr>
          <w:p w14:paraId="7F69A114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28735F87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6846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3161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5F1C140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TELECOMUNICACIONES Y SATÉLITES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F94A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3,311,986.00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7CEA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CF7E5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D8BE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C98F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64641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85FA616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31D0D49F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48718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D5FA7BE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2FFF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317,859.00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2555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53,822.54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09D5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53,822.54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809EA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3E95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40,283.46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B01E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13,539.08</w:t>
            </w:r>
          </w:p>
        </w:tc>
        <w:tc>
          <w:tcPr>
            <w:tcW w:w="146" w:type="dxa"/>
            <w:vAlign w:val="center"/>
            <w:hideMark/>
          </w:tcPr>
          <w:p w14:paraId="45F3B76E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556E413B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79B38D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EE9EF41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8C71F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14,851.00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C28E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342.01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9230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342.01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81442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0044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342.01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1D50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966BD05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6CF4F982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95B2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3211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4BB0EDC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TERRENOS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35D50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3A6CD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6E8B9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EEC42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7D5E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5A83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912AFF4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027E7BC3" w14:textId="77777777" w:rsidTr="00354DF1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4D037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2847551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958C2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D907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B6A0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FC87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9637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A23A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A567977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0985D5AE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E9DCA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DD81FD5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A09D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95B2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B727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2093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8EE6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EDAA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4E82950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4D5D7260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3322D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E88CA80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CD8EE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100,752.00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F01E3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500B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B8942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7FD1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548D2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FB712EB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2E622388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99EC6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74CD9DC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LEGALES, DE CONTABILIDAD, AUDITORÍA Y RELACIONADOS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EB52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883FA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FFDDF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3FC5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46FB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DFB9A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BE1BED1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286AB110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9D67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A4BC89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E1CDE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81,179.00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4F39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224F3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6870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B7671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AE31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EE73F0E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28DF105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77666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3371</w:t>
            </w:r>
          </w:p>
        </w:tc>
        <w:tc>
          <w:tcPr>
            <w:tcW w:w="37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F25FAC0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DE PROTECCIÓN Y SEGURIDAD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16D7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A166A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EB777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2306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786A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6A1F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6CF877F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0790D86F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43D82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2988543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D176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198,117.00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8CAB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46246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F4D4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53A5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C24C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62C965A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078E965A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BD6B7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8F913C1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7B4D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4,944.00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0B0B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2,436.00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8EAF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2,436.00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0B21A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703A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3B41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2,436.00</w:t>
            </w:r>
          </w:p>
        </w:tc>
        <w:tc>
          <w:tcPr>
            <w:tcW w:w="146" w:type="dxa"/>
            <w:vAlign w:val="center"/>
            <w:hideMark/>
          </w:tcPr>
          <w:p w14:paraId="304FFC4B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5B5EC654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2AAAA7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3E185BB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4589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304,902.00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56491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E6A0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760EE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2723C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3DA3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7282D4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42DA1B86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B58F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8C0A40B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2093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242,532.00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79CC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6616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45D7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3602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ACDB9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9725956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31F4818E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EB101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FB95E95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E779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D857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6CC6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C43B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DA09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4678D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E962AC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49189696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AF19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3651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0B2737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LA INDUSTRIA FÍLMICA, DEL SONIDO Y DEL VIDEO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3D93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B0A0F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1BA46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EF59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A1349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6C6E2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FCAFB54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7905A84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55E6DC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D86751E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47C8A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41,200.00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996D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4BBC3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FB60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84CD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9BE4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A76B87D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F7E9B7A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D624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8DF2B75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30B3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2CD9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17,359.00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52C8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17,359.00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FA5D1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1DC4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B532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11,359.00</w:t>
            </w:r>
          </w:p>
        </w:tc>
        <w:tc>
          <w:tcPr>
            <w:tcW w:w="146" w:type="dxa"/>
            <w:vAlign w:val="center"/>
            <w:hideMark/>
          </w:tcPr>
          <w:p w14:paraId="28B0BE3B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1E881C2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1F5A1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8CFAB6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F44B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259,321.00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CFAF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12,816.15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A4128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12,816.15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76BC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EAE0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6,187.74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87ECC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6,628.41</w:t>
            </w:r>
          </w:p>
        </w:tc>
        <w:tc>
          <w:tcPr>
            <w:tcW w:w="146" w:type="dxa"/>
            <w:vAlign w:val="center"/>
            <w:hideMark/>
          </w:tcPr>
          <w:p w14:paraId="2192A59F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57708201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69D6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19185E2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A068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1,038,226.00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69DB5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1429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34A9E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6868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43450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EBB030B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6CDB568D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8455F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3C9FB4C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BA456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120,529.00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05ACD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15,964.00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C4192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15,964.00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4F83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B2CE5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A2A55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15,964.00</w:t>
            </w:r>
          </w:p>
        </w:tc>
        <w:tc>
          <w:tcPr>
            <w:tcW w:w="146" w:type="dxa"/>
            <w:vAlign w:val="center"/>
            <w:hideMark/>
          </w:tcPr>
          <w:p w14:paraId="0AAEBED3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03033BEA" w14:textId="77777777" w:rsidTr="00354DF1">
        <w:trPr>
          <w:trHeight w:val="499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45E60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7F56C28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307D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536,440.00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147C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46,826.00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B9AB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46,826.00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B879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DAAA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23,449.00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7EF9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23,377.00</w:t>
            </w:r>
          </w:p>
        </w:tc>
        <w:tc>
          <w:tcPr>
            <w:tcW w:w="146" w:type="dxa"/>
            <w:vAlign w:val="center"/>
            <w:hideMark/>
          </w:tcPr>
          <w:p w14:paraId="26BEDBCE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690BB138" w14:textId="77777777" w:rsidTr="00354DF1">
        <w:trPr>
          <w:trHeight w:val="6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E3DD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69BDF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6B12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6D14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8504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CEE2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8AAF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31E3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08C14EE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287D489" w14:textId="77777777" w:rsidTr="00354DF1">
        <w:trPr>
          <w:trHeight w:val="285"/>
        </w:trPr>
        <w:tc>
          <w:tcPr>
            <w:tcW w:w="45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09AAB7B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8B1440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10,703,155.00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38ACEA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674,014.58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F26BE6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674,014.58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C623D5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88,986.00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FD7417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304,391.36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FF7416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280,637.22</w:t>
            </w:r>
          </w:p>
        </w:tc>
        <w:tc>
          <w:tcPr>
            <w:tcW w:w="146" w:type="dxa"/>
            <w:vAlign w:val="center"/>
            <w:hideMark/>
          </w:tcPr>
          <w:p w14:paraId="0B95F294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062DF61B" w14:textId="77777777" w:rsidTr="00354DF1">
        <w:trPr>
          <w:trHeight w:val="30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14B2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D30FE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D7D07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25FF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777B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7A4B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7753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7E24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0213D00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6AC36EF9" w14:textId="77777777" w:rsidTr="00354DF1">
        <w:trPr>
          <w:trHeight w:val="499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719C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7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43145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TRANSFERENCIAS, ASIGNACIONES, SUBSIDIOS Y OTRAS AYUDAS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1D2FF5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69A1C7F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1440BF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B64FC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DED1E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E5C01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53CC96D6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5DEB1064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85417D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12E3BFE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0421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10,191,467.00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506E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3,391,467.00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D6F13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3,391,467.00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072E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1,500,000.00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5741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3849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1,891,467.00</w:t>
            </w:r>
          </w:p>
        </w:tc>
        <w:tc>
          <w:tcPr>
            <w:tcW w:w="146" w:type="dxa"/>
            <w:vAlign w:val="center"/>
            <w:hideMark/>
          </w:tcPr>
          <w:p w14:paraId="5231DCA9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215FD4A1" w14:textId="77777777" w:rsidTr="00354DF1">
        <w:trPr>
          <w:trHeight w:val="7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0B3B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BD9E2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2A1D8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7C72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F8AA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78CC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F784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6A73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EC9DE3D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2D9449AD" w14:textId="77777777" w:rsidTr="00354DF1">
        <w:trPr>
          <w:trHeight w:val="499"/>
        </w:trPr>
        <w:tc>
          <w:tcPr>
            <w:tcW w:w="45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46CF1BD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4000 TRANSFERENCIAS, ASIGNACIONES, SUBSIDIOS Y OTRAS AYUDAS 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282C3E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10,191,467.00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DA2C35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3,391,467.00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82CF0E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3,391,467.00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F233B1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1,500,000.00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59DD0E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263B33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1,891,467.00</w:t>
            </w:r>
          </w:p>
        </w:tc>
        <w:tc>
          <w:tcPr>
            <w:tcW w:w="146" w:type="dxa"/>
            <w:vAlign w:val="center"/>
            <w:hideMark/>
          </w:tcPr>
          <w:p w14:paraId="75E00106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5662B52D" w14:textId="77777777" w:rsidTr="00354DF1">
        <w:trPr>
          <w:trHeight w:val="30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B4D7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86D81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DD770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EBAF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7FA1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2F69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AC05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1C05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D1DAC2A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420189A5" w14:textId="77777777" w:rsidTr="00354DF1">
        <w:trPr>
          <w:trHeight w:val="360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D6B1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7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25934" w14:textId="77777777" w:rsidR="00BE2090" w:rsidRPr="00BE2090" w:rsidRDefault="00BE2090" w:rsidP="00BE209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BIENES MUEBLES, INMUEBLES E INTANGIBLES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B74DF6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DAC5A00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8058026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21CF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D8CBD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D0F2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4C7BBCA9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3DDF1CDE" w14:textId="77777777" w:rsidTr="00354DF1">
        <w:trPr>
          <w:trHeight w:val="499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0A4825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57E9F0A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CÓMPUTO Y DE TECNOLOGÍAS DE LA INFORMACIÓN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8162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3,350,000.00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67AA7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47E1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500E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1917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738E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46E1316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33D0522F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633D73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1394597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F590C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3,300,000.00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77D4C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A130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9794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E119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60A0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E0A7FA9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4DA6EBB3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ED9C1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B8A9925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CÁMARAS FOTOGRÁFICAS Y DE VIDEO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1D20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3D34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D181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3221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0D66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E10D8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8A93018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0B845F3E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D09D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45F78CF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VEHÍCULOS Y EQUIPO TERRESTRE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AA992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1,600,000.00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C1717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A99F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61EB0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834CC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46BB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4444E80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FE0D467" w14:textId="77777777" w:rsidTr="00354DF1">
        <w:trPr>
          <w:trHeight w:val="2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467FB9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5651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B9ED0DE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COMUNICACIÓN Y TELECOMUNICACIÓN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BFCDC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2,297,743.00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74D0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62BC5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F40C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5B5F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389B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D2642E3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58F0595F" w14:textId="77777777" w:rsidTr="00354DF1">
        <w:trPr>
          <w:trHeight w:val="499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180BB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5661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EF475F4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DE GENERACIÓN ELÉCTRICA, APARATOS Y ACCESORIOS ELÉCTRICOS</w:t>
            </w:r>
          </w:p>
        </w:tc>
        <w:tc>
          <w:tcPr>
            <w:tcW w:w="143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DDA6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903CD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AF06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47EC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605210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390B7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8791A3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65207159" w14:textId="77777777" w:rsidTr="00354DF1">
        <w:trPr>
          <w:trHeight w:val="7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168CE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E71C4" w14:textId="77777777" w:rsidR="00BE2090" w:rsidRPr="00BE2090" w:rsidRDefault="00BE2090" w:rsidP="00BE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F3841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DFD77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18EA2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98C81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01EC8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9CA7B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791992C4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44C55F8E" w14:textId="77777777" w:rsidTr="00354DF1">
        <w:trPr>
          <w:trHeight w:val="285"/>
        </w:trPr>
        <w:tc>
          <w:tcPr>
            <w:tcW w:w="45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8A93ED2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5000 BIENES MUEBLES, INMUEBLES E INTANGIBLES 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FDBCFC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12,547,743.00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EC02A04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D18B1FF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771559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1EE109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4FE9525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5AC79B2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72B8A628" w14:textId="77777777" w:rsidTr="00354DF1">
        <w:trPr>
          <w:trHeight w:val="24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FA5C6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778F2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7917C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53D61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08B7A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3ADF8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5FD73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91671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7A2EDBF1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E2090" w:rsidRPr="00BE2090" w14:paraId="16946AB6" w14:textId="77777777" w:rsidTr="00354DF1">
        <w:trPr>
          <w:trHeight w:val="405"/>
        </w:trPr>
        <w:tc>
          <w:tcPr>
            <w:tcW w:w="45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0CB453E" w14:textId="77777777" w:rsidR="00BE2090" w:rsidRPr="00BE2090" w:rsidRDefault="00BE2090" w:rsidP="00BE20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COORDINACIÓN DE RADIO CINE Y TELEVISIÓN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12C26FB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58,501,140.00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5E01B4A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8,694,103.99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183B0E3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8,694,103.99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425D2FD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3,054,845.36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A1BFFE2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1,757,991.09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F348859" w14:textId="77777777" w:rsidR="00BE2090" w:rsidRPr="00BE2090" w:rsidRDefault="00BE2090" w:rsidP="00BE2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E20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3,881,267.54</w:t>
            </w:r>
          </w:p>
        </w:tc>
        <w:tc>
          <w:tcPr>
            <w:tcW w:w="146" w:type="dxa"/>
            <w:vAlign w:val="center"/>
            <w:hideMark/>
          </w:tcPr>
          <w:p w14:paraId="3D5F92ED" w14:textId="77777777" w:rsidR="00BE2090" w:rsidRPr="00BE2090" w:rsidRDefault="00BE2090" w:rsidP="00BE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6B3B2D38" w14:textId="77777777" w:rsidR="00BE2090" w:rsidRDefault="00BE2090" w:rsidP="000045F0">
      <w:pPr>
        <w:jc w:val="center"/>
        <w:rPr>
          <w:b/>
        </w:rPr>
      </w:pPr>
    </w:p>
    <w:p w14:paraId="3647BB40" w14:textId="77777777" w:rsidR="00BE2090" w:rsidRDefault="00BE2090" w:rsidP="000045F0">
      <w:pPr>
        <w:jc w:val="center"/>
        <w:rPr>
          <w:b/>
        </w:rPr>
      </w:pPr>
    </w:p>
    <w:sectPr w:rsidR="00BE2090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7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AC6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2505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0728C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5A3D"/>
    <w:rsid w:val="00247137"/>
    <w:rsid w:val="00247EC5"/>
    <w:rsid w:val="0025199A"/>
    <w:rsid w:val="00252439"/>
    <w:rsid w:val="00252ECA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799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4DF1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1D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1BBD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129D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5D5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5767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5659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3C6A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3DAF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5665"/>
    <w:rsid w:val="00BD6B7A"/>
    <w:rsid w:val="00BD7799"/>
    <w:rsid w:val="00BD79C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3FD8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481C"/>
    <w:rsid w:val="00D45585"/>
    <w:rsid w:val="00D45C5B"/>
    <w:rsid w:val="00D4679F"/>
    <w:rsid w:val="00D47E7A"/>
    <w:rsid w:val="00D50748"/>
    <w:rsid w:val="00D51261"/>
    <w:rsid w:val="00D51800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3EE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27B44"/>
    <w:rsid w:val="00E30129"/>
    <w:rsid w:val="00E30497"/>
    <w:rsid w:val="00E3084D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4F64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5F2F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23B9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1357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2026-04-30T16:41:00Z</dcterms:created>
  <dcterms:modified xsi:type="dcterms:W3CDTF">2026-04-30T16:41:00Z</dcterms:modified>
</cp:coreProperties>
</file>